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79237F" w14:textId="77777777" w:rsidR="00745C1E" w:rsidRDefault="002A3D3E" w:rsidP="00B13EA2">
      <w:r>
        <w:rPr>
          <w:rFonts w:hint="eastAsia"/>
        </w:rPr>
        <w:t>（様式</w:t>
      </w:r>
      <w:r w:rsidR="009B44B4">
        <w:rPr>
          <w:rFonts w:hint="eastAsia"/>
        </w:rPr>
        <w:t>７</w:t>
      </w:r>
      <w:r>
        <w:rPr>
          <w:rFonts w:hint="eastAsia"/>
        </w:rPr>
        <w:t>）</w:t>
      </w:r>
    </w:p>
    <w:p w14:paraId="78539BBF" w14:textId="77777777" w:rsidR="00E90B26" w:rsidRDefault="002B32E8" w:rsidP="00E90B26">
      <w:pPr>
        <w:jc w:val="center"/>
        <w:rPr>
          <w:sz w:val="36"/>
        </w:rPr>
      </w:pPr>
      <w:r w:rsidRPr="00420201">
        <w:rPr>
          <w:rFonts w:hint="eastAsia"/>
          <w:sz w:val="40"/>
        </w:rPr>
        <w:t>業</w:t>
      </w:r>
      <w:r w:rsidR="00420201">
        <w:rPr>
          <w:rFonts w:hint="eastAsia"/>
          <w:sz w:val="40"/>
        </w:rPr>
        <w:t xml:space="preserve"> </w:t>
      </w:r>
      <w:r w:rsidRPr="00420201">
        <w:rPr>
          <w:rFonts w:hint="eastAsia"/>
          <w:sz w:val="40"/>
        </w:rPr>
        <w:t>務</w:t>
      </w:r>
      <w:r w:rsidR="00420201">
        <w:rPr>
          <w:rFonts w:hint="eastAsia"/>
          <w:sz w:val="40"/>
        </w:rPr>
        <w:t xml:space="preserve"> </w:t>
      </w:r>
      <w:r w:rsidRPr="00420201">
        <w:rPr>
          <w:rFonts w:hint="eastAsia"/>
          <w:sz w:val="40"/>
        </w:rPr>
        <w:t>工</w:t>
      </w:r>
      <w:r w:rsidR="00420201">
        <w:rPr>
          <w:rFonts w:hint="eastAsia"/>
          <w:sz w:val="40"/>
        </w:rPr>
        <w:t xml:space="preserve"> </w:t>
      </w:r>
      <w:r w:rsidRPr="00420201">
        <w:rPr>
          <w:rFonts w:hint="eastAsia"/>
          <w:sz w:val="40"/>
        </w:rPr>
        <w:t>程</w:t>
      </w:r>
      <w:r w:rsidR="00420201">
        <w:rPr>
          <w:rFonts w:hint="eastAsia"/>
          <w:sz w:val="40"/>
        </w:rPr>
        <w:t xml:space="preserve"> </w:t>
      </w:r>
      <w:r w:rsidRPr="00420201">
        <w:rPr>
          <w:rFonts w:hint="eastAsia"/>
          <w:sz w:val="40"/>
        </w:rPr>
        <w:t>表</w:t>
      </w:r>
    </w:p>
    <w:p w14:paraId="3A8ADBB5" w14:textId="77777777" w:rsidR="002D7626" w:rsidRPr="002D7626" w:rsidRDefault="002D7626" w:rsidP="002D7626">
      <w:pPr>
        <w:jc w:val="left"/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82"/>
        <w:gridCol w:w="679"/>
        <w:gridCol w:w="2091"/>
        <w:gridCol w:w="2092"/>
        <w:gridCol w:w="2092"/>
        <w:gridCol w:w="2092"/>
      </w:tblGrid>
      <w:tr w:rsidR="00080089" w14:paraId="1B3BD77B" w14:textId="77777777" w:rsidTr="00E90B26">
        <w:tc>
          <w:tcPr>
            <w:tcW w:w="1261" w:type="dxa"/>
            <w:gridSpan w:val="2"/>
            <w:shd w:val="clear" w:color="auto" w:fill="D9D9D9" w:themeFill="background1" w:themeFillShade="D9"/>
            <w:vAlign w:val="center"/>
          </w:tcPr>
          <w:p w14:paraId="7C1B8930" w14:textId="77777777" w:rsidR="00080089" w:rsidRPr="005E3C49" w:rsidRDefault="00080089" w:rsidP="00080089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時期</w:t>
            </w:r>
          </w:p>
        </w:tc>
        <w:tc>
          <w:tcPr>
            <w:tcW w:w="2091" w:type="dxa"/>
            <w:shd w:val="clear" w:color="auto" w:fill="D9D9D9" w:themeFill="background1" w:themeFillShade="D9"/>
            <w:vAlign w:val="center"/>
          </w:tcPr>
          <w:p w14:paraId="6EE6537D" w14:textId="01F440DA" w:rsidR="00080089" w:rsidRPr="005E3C49" w:rsidRDefault="00185443" w:rsidP="0008008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縦型動画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151DE7EF" w14:textId="1CEEE217" w:rsidR="00080089" w:rsidRPr="005B140F" w:rsidRDefault="00185443" w:rsidP="0008008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横型動画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3449811F" w14:textId="6684A043" w:rsidR="00080089" w:rsidRPr="005E3C49" w:rsidRDefault="00080089" w:rsidP="0008008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（任意）</w:t>
            </w:r>
          </w:p>
        </w:tc>
        <w:tc>
          <w:tcPr>
            <w:tcW w:w="2092" w:type="dxa"/>
            <w:shd w:val="clear" w:color="auto" w:fill="D9D9D9" w:themeFill="background1" w:themeFillShade="D9"/>
            <w:vAlign w:val="center"/>
          </w:tcPr>
          <w:p w14:paraId="02EB62D9" w14:textId="2133423D" w:rsidR="00080089" w:rsidRPr="005E3C49" w:rsidRDefault="00080089" w:rsidP="00080089">
            <w:pPr>
              <w:jc w:val="center"/>
              <w:rPr>
                <w:rFonts w:ascii="游ゴシック" w:eastAsia="游ゴシック" w:hAnsi="游ゴシック"/>
              </w:rPr>
            </w:pPr>
            <w:r>
              <w:rPr>
                <w:rFonts w:ascii="游ゴシック" w:eastAsia="游ゴシック" w:hAnsi="游ゴシック" w:hint="eastAsia"/>
              </w:rPr>
              <w:t>（任意）</w:t>
            </w:r>
          </w:p>
        </w:tc>
      </w:tr>
      <w:tr w:rsidR="005D7458" w14:paraId="681AA6EE" w14:textId="77777777" w:rsidTr="00F67C96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61C64973" w14:textId="77777777" w:rsidR="005D7458" w:rsidRPr="005E3C49" w:rsidRDefault="005D7458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/>
                <w:eastAsianLayout w:id="-2088486400" w:vert="1" w:vertCompress="1"/>
              </w:rPr>
              <w:t>6</w:t>
            </w:r>
            <w:r w:rsidRPr="005E3C49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79" w:type="dxa"/>
            <w:tcBorders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EFCA15D" w14:textId="77777777" w:rsidR="005D7458" w:rsidRPr="005E3C49" w:rsidRDefault="005D7458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上旬</w:t>
            </w:r>
          </w:p>
        </w:tc>
        <w:tc>
          <w:tcPr>
            <w:tcW w:w="2091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CC7256F" w14:textId="77777777" w:rsidR="005D7458" w:rsidRDefault="005D7458" w:rsidP="00E90B26"/>
        </w:tc>
        <w:tc>
          <w:tcPr>
            <w:tcW w:w="20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EF3D316" w14:textId="77777777" w:rsidR="005D7458" w:rsidRDefault="005D7458" w:rsidP="00E90B26"/>
        </w:tc>
        <w:tc>
          <w:tcPr>
            <w:tcW w:w="2092" w:type="dxa"/>
            <w:tcBorders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AF5E2EF" w14:textId="77777777" w:rsidR="005D7458" w:rsidRDefault="005D7458" w:rsidP="00E90B26"/>
        </w:tc>
        <w:tc>
          <w:tcPr>
            <w:tcW w:w="2092" w:type="dxa"/>
            <w:tcBorders>
              <w:left w:val="single" w:sz="4" w:space="0" w:color="auto"/>
              <w:bottom w:val="dotted" w:sz="4" w:space="0" w:color="auto"/>
            </w:tcBorders>
            <w:vAlign w:val="center"/>
          </w:tcPr>
          <w:p w14:paraId="460FD2E6" w14:textId="77777777" w:rsidR="005D7458" w:rsidRDefault="005D7458" w:rsidP="00E90B26"/>
        </w:tc>
      </w:tr>
      <w:tr w:rsidR="005D7458" w14:paraId="15E02826" w14:textId="77777777" w:rsidTr="00F67C96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182EF72" w14:textId="77777777" w:rsidR="005D7458" w:rsidRPr="005E3C49" w:rsidRDefault="005D7458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7728D355" w14:textId="77777777" w:rsidR="005D7458" w:rsidRPr="005E3C49" w:rsidRDefault="005D7458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中旬</w:t>
            </w:r>
          </w:p>
        </w:tc>
        <w:tc>
          <w:tcPr>
            <w:tcW w:w="209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4406BCC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6745E21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94BFCEB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14:paraId="1332908D" w14:textId="77777777" w:rsidR="005D7458" w:rsidRDefault="005D7458" w:rsidP="00E90B26"/>
        </w:tc>
      </w:tr>
      <w:tr w:rsidR="005D7458" w14:paraId="51F77F8D" w14:textId="77777777" w:rsidTr="00F67C96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370F2C0" w14:textId="77777777" w:rsidR="005D7458" w:rsidRPr="005E3C49" w:rsidRDefault="005D7458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F1D8B63" w14:textId="77777777" w:rsidR="005D7458" w:rsidRPr="005E3C49" w:rsidRDefault="005D7458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下旬</w:t>
            </w:r>
          </w:p>
        </w:tc>
        <w:tc>
          <w:tcPr>
            <w:tcW w:w="209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9346D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CFCD0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B686B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F4194D5" w14:textId="77777777" w:rsidR="005D7458" w:rsidRDefault="005D7458" w:rsidP="00E90B26"/>
        </w:tc>
      </w:tr>
      <w:tr w:rsidR="00F67C96" w14:paraId="37B093EC" w14:textId="77777777" w:rsidTr="00F67C96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EE52BB3" w14:textId="77777777" w:rsidR="00F67C96" w:rsidRPr="005E3C49" w:rsidRDefault="00F67C96" w:rsidP="00F67C9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  <w:eastAsianLayout w:id="-2088486144" w:vert="1" w:vertCompress="1"/>
              </w:rPr>
              <w:t>7</w:t>
            </w:r>
            <w:r w:rsidRPr="005E3C49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7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8CA45F2" w14:textId="77777777" w:rsidR="00F67C96" w:rsidRPr="005E3C49" w:rsidRDefault="00F67C96" w:rsidP="00F67C9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上旬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14:paraId="62EA3F89" w14:textId="77777777" w:rsidR="00F67C96" w:rsidRDefault="00F67C96" w:rsidP="00F67C9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4F9456D1" w14:textId="77777777" w:rsidR="00F67C96" w:rsidRDefault="00F67C96" w:rsidP="00F67C9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08D366EC" w14:textId="77777777" w:rsidR="00F67C96" w:rsidRDefault="00F67C96" w:rsidP="00F67C9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31201ACA" w14:textId="77777777" w:rsidR="00F67C96" w:rsidRDefault="00F67C96" w:rsidP="00F67C96"/>
        </w:tc>
      </w:tr>
      <w:tr w:rsidR="00F67C96" w14:paraId="33F0FF64" w14:textId="77777777" w:rsidTr="00F67C96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C2784BA" w14:textId="77777777" w:rsidR="00F67C96" w:rsidRPr="005E3C49" w:rsidRDefault="00F67C96" w:rsidP="00F67C9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31B8BB1" w14:textId="77777777" w:rsidR="00F67C96" w:rsidRPr="005E3C49" w:rsidRDefault="00F67C96" w:rsidP="00F67C9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中旬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2CAE104" w14:textId="77777777" w:rsidR="00F67C96" w:rsidRDefault="00F67C96" w:rsidP="00F67C9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C271685" w14:textId="77777777" w:rsidR="00F67C96" w:rsidRDefault="00F67C96" w:rsidP="00F67C9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297AB67" w14:textId="77777777" w:rsidR="00F67C96" w:rsidRDefault="00F67C96" w:rsidP="00F67C9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978C5F" w14:textId="77777777" w:rsidR="00F67C96" w:rsidRDefault="00F67C96" w:rsidP="00F67C96"/>
        </w:tc>
      </w:tr>
      <w:tr w:rsidR="00F67C96" w14:paraId="13255D69" w14:textId="77777777" w:rsidTr="00F84EC6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3F8261DD" w14:textId="77777777" w:rsidR="00F67C96" w:rsidRPr="005E3C49" w:rsidRDefault="00F67C96" w:rsidP="00F67C9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7F14084" w14:textId="77777777" w:rsidR="00F67C96" w:rsidRPr="005E3C49" w:rsidRDefault="00F67C96" w:rsidP="00F67C9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下旬</w:t>
            </w: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D44CAA4" w14:textId="77777777" w:rsidR="00F67C96" w:rsidRDefault="00F67C96" w:rsidP="00F67C9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31EC261" w14:textId="77777777" w:rsidR="00F67C96" w:rsidRDefault="00F67C96" w:rsidP="00F67C9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13E40C" w14:textId="77777777" w:rsidR="00F67C96" w:rsidRDefault="00F67C96" w:rsidP="00F67C9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206DE9" w14:textId="77777777" w:rsidR="00F67C96" w:rsidRDefault="00F67C96" w:rsidP="00F67C96"/>
        </w:tc>
      </w:tr>
      <w:tr w:rsidR="005D7458" w14:paraId="42CA6FA8" w14:textId="77777777" w:rsidTr="00F84EC6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B7D4FDA" w14:textId="77777777" w:rsidR="005D7458" w:rsidRPr="005E3C49" w:rsidRDefault="005D7458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  <w:eastAsianLayout w:id="-2088486143" w:vert="1" w:vertCompress="1"/>
              </w:rPr>
              <w:t>8</w:t>
            </w:r>
            <w:r w:rsidRPr="005E3C49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7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16D1558" w14:textId="77777777" w:rsidR="005D7458" w:rsidRPr="005E3C49" w:rsidRDefault="005D7458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上旬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14:paraId="40D89ED2" w14:textId="77777777" w:rsidR="005D7458" w:rsidRDefault="005D7458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5151AD90" w14:textId="77777777" w:rsidR="005D7458" w:rsidRDefault="005D7458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457C4DE5" w14:textId="77777777" w:rsidR="005D7458" w:rsidRDefault="005D7458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4CC52933" w14:textId="77777777" w:rsidR="005D7458" w:rsidRDefault="005D7458" w:rsidP="00E90B26"/>
        </w:tc>
      </w:tr>
      <w:tr w:rsidR="005D7458" w14:paraId="22DFF4E0" w14:textId="77777777" w:rsidTr="00F84EC6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B2A499C" w14:textId="77777777" w:rsidR="005D7458" w:rsidRPr="005E3C49" w:rsidRDefault="005D7458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056CDBF" w14:textId="77777777" w:rsidR="005D7458" w:rsidRPr="005E3C49" w:rsidRDefault="005D7458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中旬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1FFDC4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F5718D4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B604194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6C085F6" w14:textId="77777777" w:rsidR="005D7458" w:rsidRDefault="005D7458" w:rsidP="00E90B26"/>
        </w:tc>
      </w:tr>
      <w:tr w:rsidR="005D7458" w14:paraId="38D3587C" w14:textId="77777777" w:rsidTr="00F84EC6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4C20C4C" w14:textId="77777777" w:rsidR="005D7458" w:rsidRPr="005E3C49" w:rsidRDefault="005D7458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35E67B3" w14:textId="77777777" w:rsidR="005D7458" w:rsidRPr="005E3C49" w:rsidRDefault="005D7458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下旬</w:t>
            </w: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7BCF852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78F47C5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EC10C49" w14:textId="77777777" w:rsidR="005D7458" w:rsidRDefault="005D7458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F011D72" w14:textId="77777777" w:rsidR="005D7458" w:rsidRDefault="005D7458" w:rsidP="00E90B26"/>
        </w:tc>
      </w:tr>
      <w:tr w:rsidR="00E90B26" w14:paraId="7CEEB257" w14:textId="77777777" w:rsidTr="00F84EC6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1EF65E1F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/>
                <w:eastAsianLayout w:id="-2088483072" w:vert="1" w:vertCompress="1"/>
              </w:rPr>
              <w:t>9</w:t>
            </w:r>
            <w:r w:rsidRPr="005E3C49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7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C859344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上旬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14:paraId="5B6F86E5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6096EE4F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194134DA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7595551A" w14:textId="77777777" w:rsidR="00E90B26" w:rsidRDefault="00E90B26" w:rsidP="00E90B26"/>
        </w:tc>
      </w:tr>
      <w:tr w:rsidR="00E90B26" w14:paraId="0E8F0F58" w14:textId="77777777" w:rsidTr="00F84EC6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C3CA305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D46FAEA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中旬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714C5D6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2F6930F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8748B00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A057611" w14:textId="77777777" w:rsidR="00E90B26" w:rsidRDefault="00E90B26" w:rsidP="00E90B26"/>
        </w:tc>
      </w:tr>
      <w:tr w:rsidR="00E90B26" w14:paraId="47A220F1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14C5A0B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9271EE2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下旬</w:t>
            </w: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D87122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5679058F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BD7217A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72C400F" w14:textId="77777777" w:rsidR="00E90B26" w:rsidRDefault="00E90B26" w:rsidP="00E90B26"/>
        </w:tc>
      </w:tr>
      <w:tr w:rsidR="00E90B26" w14:paraId="4309CA31" w14:textId="77777777" w:rsidTr="00BC00A9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1D69ECF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/>
                <w:eastAsianLayout w:id="-2088483071" w:vert="1" w:vertCompress="1"/>
              </w:rPr>
              <w:t>10</w:t>
            </w:r>
            <w:r w:rsidRPr="005E3C49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7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1973C33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上旬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14:paraId="71ED3190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339354A1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36226CF2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61BA4C30" w14:textId="77777777" w:rsidR="00E90B26" w:rsidRDefault="00E90B26" w:rsidP="00E90B26"/>
        </w:tc>
      </w:tr>
      <w:tr w:rsidR="00E90B26" w14:paraId="7962AC63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99EA432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60E0FAC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中旬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47BF679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2AB7A9E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BC024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756D629" w14:textId="77777777" w:rsidR="00E90B26" w:rsidRDefault="00E90B26" w:rsidP="00E90B26"/>
        </w:tc>
      </w:tr>
      <w:tr w:rsidR="00E90B26" w14:paraId="1888725C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97C4A30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36EB2F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下旬</w:t>
            </w: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E91216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967AFAE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CB9050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16C0855" w14:textId="77777777" w:rsidR="00E90B26" w:rsidRDefault="00E90B26" w:rsidP="00E90B26"/>
        </w:tc>
      </w:tr>
      <w:tr w:rsidR="00E90B26" w14:paraId="726F3676" w14:textId="77777777" w:rsidTr="00BC00A9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597DFDB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  <w:eastAsianLayout w:id="-2088482816" w:vert="1" w:vertCompress="1"/>
              </w:rPr>
              <w:t>11</w:t>
            </w:r>
            <w:r w:rsidRPr="005E3C49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7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6E73A361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上旬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14:paraId="654FC3BC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4014FB1C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7FF225A7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079B78A0" w14:textId="77777777" w:rsidR="00E90B26" w:rsidRDefault="00E90B26" w:rsidP="00E90B26"/>
        </w:tc>
      </w:tr>
      <w:tr w:rsidR="00E90B26" w14:paraId="3E736076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2F8950BE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1EB56E0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中旬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C709EA5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78326E4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4D77B18C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3E334F5" w14:textId="77777777" w:rsidR="00E90B26" w:rsidRDefault="00E90B26" w:rsidP="00E90B26"/>
        </w:tc>
      </w:tr>
      <w:tr w:rsidR="00E90B26" w14:paraId="64708768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B487751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6164035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下旬</w:t>
            </w: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EAA0CBE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CB7A68C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C7D1450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5811788" w14:textId="77777777" w:rsidR="00E90B26" w:rsidRDefault="00E90B26" w:rsidP="00E90B26"/>
        </w:tc>
      </w:tr>
      <w:tr w:rsidR="00E90B26" w14:paraId="6C309CB0" w14:textId="77777777" w:rsidTr="00BC00A9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4C079A2A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/>
                <w:eastAsianLayout w:id="-2088482560" w:vert="1" w:vertCompress="1"/>
              </w:rPr>
              <w:t>12</w:t>
            </w:r>
            <w:r w:rsidRPr="005E3C49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7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5AB220FC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上旬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14:paraId="7EA85AAE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1BABBE13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26A791EE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059625B1" w14:textId="77777777" w:rsidR="00E90B26" w:rsidRDefault="00E90B26" w:rsidP="00E90B26"/>
        </w:tc>
      </w:tr>
      <w:tr w:rsidR="00E90B26" w14:paraId="726B20FF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FF7FE48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7E2CAD4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中旬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28BE31C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947692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995B13B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EBCF761" w14:textId="77777777" w:rsidR="00E90B26" w:rsidRDefault="00E90B26" w:rsidP="00E90B26"/>
        </w:tc>
      </w:tr>
      <w:tr w:rsidR="00E90B26" w14:paraId="2F11D5D9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2DDD1E6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2CA1063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下旬</w:t>
            </w: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CE389C4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4029224F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515FF27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7EA3577" w14:textId="77777777" w:rsidR="00E90B26" w:rsidRDefault="00E90B26" w:rsidP="00E90B26"/>
        </w:tc>
      </w:tr>
      <w:tr w:rsidR="00E90B26" w14:paraId="79594B8E" w14:textId="77777777" w:rsidTr="00BC00A9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5A45A179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  <w:eastAsianLayout w:id="-2088482559" w:vert="1" w:vertCompress="1"/>
              </w:rPr>
              <w:t>1</w:t>
            </w:r>
            <w:r w:rsidRPr="005E3C49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7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C508F46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上旬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14:paraId="799554FB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70EA183E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5FB0F47D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22A043E4" w14:textId="77777777" w:rsidR="00E90B26" w:rsidRDefault="00E90B26" w:rsidP="00E90B26"/>
        </w:tc>
      </w:tr>
      <w:tr w:rsidR="00E90B26" w14:paraId="5EEB573D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71B47C98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41CD6B8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中旬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166224A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563E5BBB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3151EF86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F5EB24F" w14:textId="77777777" w:rsidR="00E90B26" w:rsidRDefault="00E90B26" w:rsidP="00E90B26"/>
        </w:tc>
      </w:tr>
      <w:tr w:rsidR="00E90B26" w14:paraId="3C7D781C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057EB780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9525209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下旬</w:t>
            </w: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6220760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281BB21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35F49EE1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047FF8EE" w14:textId="77777777" w:rsidR="00E90B26" w:rsidRDefault="00E90B26" w:rsidP="00E90B26"/>
        </w:tc>
      </w:tr>
      <w:tr w:rsidR="00E90B26" w14:paraId="706960BB" w14:textId="77777777" w:rsidTr="00BC00A9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3475A61C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/>
                <w:eastAsianLayout w:id="-2088482558" w:vert="1" w:vertCompress="1"/>
              </w:rPr>
              <w:t>2</w:t>
            </w:r>
            <w:r w:rsidRPr="005E3C49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7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20725525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上旬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14:paraId="5D391F2B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736D8D55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4CD3F87A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7AF0513C" w14:textId="77777777" w:rsidR="00E90B26" w:rsidRDefault="00E90B26" w:rsidP="00E90B26"/>
        </w:tc>
      </w:tr>
      <w:tr w:rsidR="00E90B26" w14:paraId="2DC72D28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15B0E28B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3DEFA4AB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中旬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2D8D1A79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93D7272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55C34C3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1D610345" w14:textId="77777777" w:rsidR="00E90B26" w:rsidRDefault="00E90B26" w:rsidP="00E90B26"/>
        </w:tc>
      </w:tr>
      <w:tr w:rsidR="00E90B26" w14:paraId="662A59AB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4D1C2F1F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D489F10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下旬</w:t>
            </w:r>
          </w:p>
        </w:tc>
        <w:tc>
          <w:tcPr>
            <w:tcW w:w="2091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60B0ABE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0A80460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68BC9956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26535681" w14:textId="77777777" w:rsidR="00E90B26" w:rsidRDefault="00E90B26" w:rsidP="00E90B26"/>
        </w:tc>
      </w:tr>
      <w:tr w:rsidR="00E90B26" w14:paraId="7BED3FF3" w14:textId="77777777" w:rsidTr="00BC00A9">
        <w:tc>
          <w:tcPr>
            <w:tcW w:w="582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14:paraId="01BEE7EA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/>
                <w:eastAsianLayout w:id="-2088482304" w:vert="1" w:vertCompress="1"/>
              </w:rPr>
              <w:t>3</w:t>
            </w:r>
            <w:r w:rsidRPr="005E3C49">
              <w:rPr>
                <w:rFonts w:ascii="游ゴシック" w:eastAsia="游ゴシック" w:hAnsi="游ゴシック" w:hint="eastAsia"/>
              </w:rPr>
              <w:t>月</w:t>
            </w:r>
          </w:p>
        </w:tc>
        <w:tc>
          <w:tcPr>
            <w:tcW w:w="679" w:type="dxa"/>
            <w:tcBorders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13D3B9FA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上旬</w:t>
            </w:r>
          </w:p>
        </w:tc>
        <w:tc>
          <w:tcPr>
            <w:tcW w:w="2091" w:type="dxa"/>
            <w:tcBorders>
              <w:bottom w:val="dotted" w:sz="4" w:space="0" w:color="auto"/>
            </w:tcBorders>
            <w:vAlign w:val="center"/>
          </w:tcPr>
          <w:p w14:paraId="3C92679E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579DE0EE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5ECADDB4" w14:textId="77777777" w:rsidR="00E90B26" w:rsidRDefault="00E90B26" w:rsidP="00E90B26"/>
        </w:tc>
        <w:tc>
          <w:tcPr>
            <w:tcW w:w="2092" w:type="dxa"/>
            <w:tcBorders>
              <w:bottom w:val="dotted" w:sz="4" w:space="0" w:color="auto"/>
            </w:tcBorders>
            <w:vAlign w:val="center"/>
          </w:tcPr>
          <w:p w14:paraId="27A83B07" w14:textId="77777777" w:rsidR="00E90B26" w:rsidRDefault="00E90B26" w:rsidP="00E90B26"/>
        </w:tc>
      </w:tr>
      <w:tr w:rsidR="00E90B26" w14:paraId="37878646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57BB4742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  <w:bottom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46A9A417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中旬</w:t>
            </w:r>
          </w:p>
        </w:tc>
        <w:tc>
          <w:tcPr>
            <w:tcW w:w="2091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508DC85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7000D62C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6B253990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14:paraId="0E1E3297" w14:textId="77777777" w:rsidR="00E90B26" w:rsidRDefault="00E90B26" w:rsidP="00E90B26"/>
        </w:tc>
      </w:tr>
      <w:tr w:rsidR="00E90B26" w14:paraId="14075F3B" w14:textId="77777777" w:rsidTr="00BC00A9">
        <w:tc>
          <w:tcPr>
            <w:tcW w:w="582" w:type="dxa"/>
            <w:vMerge/>
            <w:shd w:val="clear" w:color="auto" w:fill="D9D9D9" w:themeFill="background1" w:themeFillShade="D9"/>
            <w:textDirection w:val="tbRlV"/>
            <w:vAlign w:val="center"/>
          </w:tcPr>
          <w:p w14:paraId="653706D7" w14:textId="77777777" w:rsidR="00E90B26" w:rsidRPr="005E3C49" w:rsidRDefault="00E90B26" w:rsidP="00E90B26">
            <w:pPr>
              <w:ind w:left="113" w:right="113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679" w:type="dxa"/>
            <w:tcBorders>
              <w:top w:val="dotted" w:sz="4" w:space="0" w:color="auto"/>
            </w:tcBorders>
            <w:shd w:val="clear" w:color="auto" w:fill="D9D9D9" w:themeFill="background1" w:themeFillShade="D9"/>
            <w:vAlign w:val="center"/>
          </w:tcPr>
          <w:p w14:paraId="0B0E5707" w14:textId="77777777" w:rsidR="00E90B26" w:rsidRPr="005E3C49" w:rsidRDefault="00E90B26" w:rsidP="00E90B26">
            <w:pPr>
              <w:jc w:val="center"/>
              <w:rPr>
                <w:rFonts w:ascii="游ゴシック" w:eastAsia="游ゴシック" w:hAnsi="游ゴシック"/>
              </w:rPr>
            </w:pPr>
            <w:r w:rsidRPr="005E3C49">
              <w:rPr>
                <w:rFonts w:ascii="游ゴシック" w:eastAsia="游ゴシック" w:hAnsi="游ゴシック" w:hint="eastAsia"/>
              </w:rPr>
              <w:t>下旬</w:t>
            </w:r>
          </w:p>
        </w:tc>
        <w:tc>
          <w:tcPr>
            <w:tcW w:w="2091" w:type="dxa"/>
            <w:tcBorders>
              <w:top w:val="dotted" w:sz="4" w:space="0" w:color="auto"/>
            </w:tcBorders>
            <w:vAlign w:val="center"/>
          </w:tcPr>
          <w:p w14:paraId="402D50C1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</w:tcBorders>
            <w:vAlign w:val="center"/>
          </w:tcPr>
          <w:p w14:paraId="257FD235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</w:tcBorders>
            <w:vAlign w:val="center"/>
          </w:tcPr>
          <w:p w14:paraId="33B009C8" w14:textId="77777777" w:rsidR="00E90B26" w:rsidRDefault="00E90B26" w:rsidP="00E90B26"/>
        </w:tc>
        <w:tc>
          <w:tcPr>
            <w:tcW w:w="2092" w:type="dxa"/>
            <w:tcBorders>
              <w:top w:val="dotted" w:sz="4" w:space="0" w:color="auto"/>
            </w:tcBorders>
            <w:vAlign w:val="center"/>
          </w:tcPr>
          <w:p w14:paraId="0373FEEC" w14:textId="77777777" w:rsidR="00E90B26" w:rsidRDefault="00E90B26" w:rsidP="00E90B26"/>
        </w:tc>
      </w:tr>
    </w:tbl>
    <w:p w14:paraId="79DD1673" w14:textId="77777777" w:rsidR="00CA0F29" w:rsidRPr="00E56C94" w:rsidRDefault="00CA0F29" w:rsidP="00745C1E">
      <w:pPr>
        <w:jc w:val="left"/>
      </w:pPr>
    </w:p>
    <w:sectPr w:rsidR="00CA0F29" w:rsidRPr="00E56C94" w:rsidSect="00745C1E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0BD0B" w14:textId="77777777" w:rsidR="002A3D3E" w:rsidRDefault="002A3D3E" w:rsidP="002A3D3E">
      <w:r>
        <w:separator/>
      </w:r>
    </w:p>
  </w:endnote>
  <w:endnote w:type="continuationSeparator" w:id="0">
    <w:p w14:paraId="42D839C1" w14:textId="77777777" w:rsidR="002A3D3E" w:rsidRDefault="002A3D3E" w:rsidP="002A3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B32693" w14:textId="77777777" w:rsidR="002A3D3E" w:rsidRDefault="002A3D3E" w:rsidP="002A3D3E">
      <w:r>
        <w:separator/>
      </w:r>
    </w:p>
  </w:footnote>
  <w:footnote w:type="continuationSeparator" w:id="0">
    <w:p w14:paraId="45634044" w14:textId="77777777" w:rsidR="002A3D3E" w:rsidRDefault="002A3D3E" w:rsidP="002A3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E7EB4"/>
    <w:rsid w:val="00005CEA"/>
    <w:rsid w:val="00070F1A"/>
    <w:rsid w:val="00080089"/>
    <w:rsid w:val="0008775A"/>
    <w:rsid w:val="001206EF"/>
    <w:rsid w:val="00185443"/>
    <w:rsid w:val="001A09A2"/>
    <w:rsid w:val="002020F5"/>
    <w:rsid w:val="00225379"/>
    <w:rsid w:val="002A3D3E"/>
    <w:rsid w:val="002B32E8"/>
    <w:rsid w:val="002D7626"/>
    <w:rsid w:val="00323019"/>
    <w:rsid w:val="00330C00"/>
    <w:rsid w:val="00335C4A"/>
    <w:rsid w:val="00372767"/>
    <w:rsid w:val="003E7EB4"/>
    <w:rsid w:val="003F6EDE"/>
    <w:rsid w:val="003F7CFC"/>
    <w:rsid w:val="00420201"/>
    <w:rsid w:val="004B2DCD"/>
    <w:rsid w:val="004E72CA"/>
    <w:rsid w:val="00522BFC"/>
    <w:rsid w:val="005B140F"/>
    <w:rsid w:val="005D7458"/>
    <w:rsid w:val="005E3C49"/>
    <w:rsid w:val="005F66C5"/>
    <w:rsid w:val="00631EEB"/>
    <w:rsid w:val="00646A9B"/>
    <w:rsid w:val="006D5657"/>
    <w:rsid w:val="00744593"/>
    <w:rsid w:val="00745C1E"/>
    <w:rsid w:val="007554CB"/>
    <w:rsid w:val="007A1E53"/>
    <w:rsid w:val="007C344A"/>
    <w:rsid w:val="007C3B48"/>
    <w:rsid w:val="009B44B4"/>
    <w:rsid w:val="009B5DC3"/>
    <w:rsid w:val="00A431D8"/>
    <w:rsid w:val="00A51DFA"/>
    <w:rsid w:val="00B13EA2"/>
    <w:rsid w:val="00B57226"/>
    <w:rsid w:val="00B662F5"/>
    <w:rsid w:val="00BC00A9"/>
    <w:rsid w:val="00C95295"/>
    <w:rsid w:val="00CA0F29"/>
    <w:rsid w:val="00D25404"/>
    <w:rsid w:val="00D913FB"/>
    <w:rsid w:val="00DD7F83"/>
    <w:rsid w:val="00E56C94"/>
    <w:rsid w:val="00E66670"/>
    <w:rsid w:val="00E90B26"/>
    <w:rsid w:val="00F06D86"/>
    <w:rsid w:val="00F14D62"/>
    <w:rsid w:val="00F67C96"/>
    <w:rsid w:val="00F83E0D"/>
    <w:rsid w:val="00F84EC6"/>
    <w:rsid w:val="00F97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444733"/>
  <w15:chartTrackingRefBased/>
  <w15:docId w15:val="{A115F802-3BA6-466D-A6C8-EE33840EA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A3D3E"/>
  </w:style>
  <w:style w:type="paragraph" w:styleId="a5">
    <w:name w:val="footer"/>
    <w:basedOn w:val="a"/>
    <w:link w:val="a6"/>
    <w:uiPriority w:val="99"/>
    <w:unhideWhenUsed/>
    <w:rsid w:val="002A3D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A3D3E"/>
  </w:style>
  <w:style w:type="table" w:styleId="a7">
    <w:name w:val="Table Grid"/>
    <w:basedOn w:val="a1"/>
    <w:uiPriority w:val="39"/>
    <w:rsid w:val="00CA0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1A09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A09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732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89B8E-1601-47EF-A543-5871E8ADF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四日市市</Company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久徳 さやか</dc:creator>
  <cp:keywords/>
  <dc:description/>
  <cp:lastModifiedBy>服部 有紗</cp:lastModifiedBy>
  <cp:revision>48</cp:revision>
  <cp:lastPrinted>2025-03-25T00:04:00Z</cp:lastPrinted>
  <dcterms:created xsi:type="dcterms:W3CDTF">2020-03-16T05:14:00Z</dcterms:created>
  <dcterms:modified xsi:type="dcterms:W3CDTF">2025-03-25T00:04:00Z</dcterms:modified>
</cp:coreProperties>
</file>